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02" w:rsidRPr="00BD2AAF" w:rsidRDefault="005B38AA">
      <w:pPr>
        <w:rPr>
          <w:b/>
        </w:rPr>
      </w:pPr>
      <w:r>
        <w:t xml:space="preserve">                             </w:t>
      </w:r>
      <w:r w:rsidR="00D313AA">
        <w:t xml:space="preserve">                       </w:t>
      </w:r>
      <w:r w:rsidRPr="00BD2AAF">
        <w:rPr>
          <w:b/>
        </w:rPr>
        <w:t>News from the PCA</w:t>
      </w:r>
    </w:p>
    <w:p w:rsidR="005B38AA" w:rsidRDefault="005B38AA"/>
    <w:p w:rsidR="005B38AA" w:rsidRPr="00BD2AAF" w:rsidRDefault="005B38AA">
      <w:pPr>
        <w:rPr>
          <w:b/>
        </w:rPr>
      </w:pPr>
      <w:r w:rsidRPr="00BD2AAF">
        <w:rPr>
          <w:b/>
        </w:rPr>
        <w:t>T</w:t>
      </w:r>
      <w:r w:rsidR="00BD2AAF" w:rsidRPr="00BD2AAF">
        <w:rPr>
          <w:b/>
        </w:rPr>
        <w:t>rouble Free Summer on the Velvet Strand</w:t>
      </w:r>
      <w:r w:rsidR="00A953AC">
        <w:rPr>
          <w:b/>
        </w:rPr>
        <w:t>.</w:t>
      </w:r>
    </w:p>
    <w:p w:rsidR="00CC251E" w:rsidRDefault="005B38AA">
      <w:r>
        <w:t xml:space="preserve">As you are reading this news item </w:t>
      </w:r>
      <w:r w:rsidR="00BD2AAF">
        <w:t>summer</w:t>
      </w:r>
      <w:r>
        <w:t xml:space="preserve"> 2014 will have gone and hopefully we might be enjoying an </w:t>
      </w:r>
      <w:r w:rsidR="00C0189B">
        <w:t>‘</w:t>
      </w:r>
      <w:r>
        <w:t xml:space="preserve">Indian </w:t>
      </w:r>
      <w:r w:rsidR="00BD2AAF">
        <w:t>summer</w:t>
      </w:r>
      <w:r w:rsidR="00C0189B">
        <w:t>’</w:t>
      </w:r>
      <w:r>
        <w:t xml:space="preserve">. </w:t>
      </w:r>
      <w:r w:rsidR="00236EB0">
        <w:t xml:space="preserve">The weather may not have been as good as 2013 but there were several very nice beach days. It was great to see so many families enjoying our Velvet Strand. </w:t>
      </w:r>
      <w:r>
        <w:t xml:space="preserve">The PCA are </w:t>
      </w:r>
      <w:r w:rsidR="00BD2AAF">
        <w:t>delighted</w:t>
      </w:r>
      <w:r>
        <w:t xml:space="preserve"> that Portmarnock did not make the headlines for the wrong </w:t>
      </w:r>
      <w:r w:rsidR="00C0189B">
        <w:t>reasons</w:t>
      </w:r>
      <w:r w:rsidR="00A953AC">
        <w:t xml:space="preserve"> this </w:t>
      </w:r>
      <w:r w:rsidR="001E5A96">
        <w:t>summer</w:t>
      </w:r>
      <w:r w:rsidR="00C0189B">
        <w:t xml:space="preserve"> as</w:t>
      </w:r>
      <w:r w:rsidR="001E5A96">
        <w:t xml:space="preserve"> happened in two previous years</w:t>
      </w:r>
      <w:r>
        <w:t>. We</w:t>
      </w:r>
      <w:r w:rsidR="00792765">
        <w:t xml:space="preserve"> generally</w:t>
      </w:r>
      <w:r>
        <w:t xml:space="preserve"> had a trouble free </w:t>
      </w:r>
      <w:r w:rsidR="00C0189B">
        <w:t>summer</w:t>
      </w:r>
      <w:r>
        <w:t xml:space="preserve"> on our </w:t>
      </w:r>
      <w:r w:rsidR="00C0189B">
        <w:t>beach, golf</w:t>
      </w:r>
      <w:r>
        <w:t xml:space="preserve"> course and bus stops thanks to the excellent work done by the </w:t>
      </w:r>
      <w:r w:rsidR="00EF385C">
        <w:t>g</w:t>
      </w:r>
      <w:r w:rsidR="00C0189B">
        <w:t>ardaí</w:t>
      </w:r>
      <w:r>
        <w:t xml:space="preserve"> whose presence in </w:t>
      </w:r>
      <w:r w:rsidR="00C0189B">
        <w:t>large</w:t>
      </w:r>
      <w:r>
        <w:t xml:space="preserve"> numbers on beach days certainly prevent</w:t>
      </w:r>
      <w:r w:rsidR="00CC251E">
        <w:t>ed</w:t>
      </w:r>
      <w:r w:rsidR="00713E00">
        <w:t xml:space="preserve"> any </w:t>
      </w:r>
      <w:r>
        <w:t xml:space="preserve">outbreak of anti-social </w:t>
      </w:r>
      <w:r w:rsidR="00792765">
        <w:t xml:space="preserve">behaviour. </w:t>
      </w:r>
      <w:r>
        <w:t xml:space="preserve">The confiscation of large amounts of alcohol from youths by the </w:t>
      </w:r>
      <w:r w:rsidR="00EF385C">
        <w:t>g</w:t>
      </w:r>
      <w:r w:rsidR="00C0189B">
        <w:t>ardaí</w:t>
      </w:r>
      <w:r>
        <w:t xml:space="preserve"> as groups made their way from the station or alighted from the buses was a major factor in </w:t>
      </w:r>
      <w:r w:rsidR="00C0189B">
        <w:t>preventing</w:t>
      </w:r>
      <w:r>
        <w:t xml:space="preserve"> trouble arising. </w:t>
      </w:r>
      <w:r w:rsidR="00CC251E">
        <w:t xml:space="preserve">The PCA have written </w:t>
      </w:r>
      <w:r w:rsidR="00513DD5">
        <w:t>to Malahide</w:t>
      </w:r>
      <w:r w:rsidR="00C0189B">
        <w:t xml:space="preserve"> Garda </w:t>
      </w:r>
      <w:r w:rsidR="00CC251E">
        <w:t xml:space="preserve">Station </w:t>
      </w:r>
      <w:r w:rsidR="00C0189B">
        <w:t xml:space="preserve">and the Chief Superintendent in </w:t>
      </w:r>
      <w:r w:rsidR="00513DD5">
        <w:t>Coolock expressing</w:t>
      </w:r>
      <w:r w:rsidR="00C0189B">
        <w:t xml:space="preserve"> the appreciation of our community for their excellent work. </w:t>
      </w:r>
      <w:r w:rsidR="00CC251E">
        <w:t xml:space="preserve">We are only </w:t>
      </w:r>
      <w:r w:rsidR="00513DD5">
        <w:t>too</w:t>
      </w:r>
      <w:r w:rsidR="00CC251E">
        <w:t xml:space="preserve"> well aware that garda resources are</w:t>
      </w:r>
      <w:r w:rsidR="00EF385C">
        <w:t xml:space="preserve"> currently</w:t>
      </w:r>
      <w:r w:rsidR="00CC251E">
        <w:t xml:space="preserve"> stretched</w:t>
      </w:r>
      <w:r w:rsidR="00EF385C">
        <w:t xml:space="preserve"> to the limit as a result of government</w:t>
      </w:r>
      <w:r w:rsidR="00CC251E">
        <w:t xml:space="preserve"> cut backs.</w:t>
      </w:r>
    </w:p>
    <w:p w:rsidR="005B38AA" w:rsidRDefault="00A953AC">
      <w:r>
        <w:t xml:space="preserve">Our </w:t>
      </w:r>
      <w:r w:rsidR="00513DD5">
        <w:t>thanks to</w:t>
      </w:r>
      <w:r>
        <w:t xml:space="preserve"> the Fingal workers who kept the litter under control</w:t>
      </w:r>
      <w:r w:rsidR="00513DD5">
        <w:t xml:space="preserve"> when large crowds</w:t>
      </w:r>
      <w:r w:rsidR="00CC251E">
        <w:t xml:space="preserve"> visited our beach</w:t>
      </w:r>
      <w:r w:rsidR="00513DD5">
        <w:t xml:space="preserve"> throughout the summer</w:t>
      </w:r>
      <w:r>
        <w:t>.</w:t>
      </w:r>
    </w:p>
    <w:p w:rsidR="00A953AC" w:rsidRDefault="00C0189B">
      <w:pPr>
        <w:rPr>
          <w:b/>
        </w:rPr>
      </w:pPr>
      <w:r w:rsidRPr="00A953AC">
        <w:rPr>
          <w:b/>
        </w:rPr>
        <w:t>Reviewing</w:t>
      </w:r>
      <w:r w:rsidR="00A953AC" w:rsidRPr="00A953AC">
        <w:rPr>
          <w:b/>
        </w:rPr>
        <w:t xml:space="preserve"> the PCA Articles of Association</w:t>
      </w:r>
    </w:p>
    <w:p w:rsidR="00A953AC" w:rsidRDefault="00A953AC">
      <w:r>
        <w:t>The PCA</w:t>
      </w:r>
      <w:r w:rsidR="00C0189B">
        <w:t xml:space="preserve"> are currently review</w:t>
      </w:r>
      <w:r>
        <w:t xml:space="preserve">ing the constitution of the PCA with the intention of having a new constitution ready for our AGM in early December. </w:t>
      </w:r>
      <w:r w:rsidR="00C0189B">
        <w:t xml:space="preserve">A Special AGM will be called in October when a lot of the groundwork has been completed.  </w:t>
      </w:r>
      <w:r>
        <w:t xml:space="preserve">We are very keen to make contact with people who drafted the original Articles of Association in 1976 or </w:t>
      </w:r>
      <w:r w:rsidR="00C0189B">
        <w:t>indeed residents</w:t>
      </w:r>
      <w:r>
        <w:t xml:space="preserve"> who were members of any of the respective residents associations that existed in Portmarnock for many years. The PCA are of the op</w:t>
      </w:r>
      <w:r w:rsidR="00D313AA">
        <w:t xml:space="preserve">inion that we should no </w:t>
      </w:r>
      <w:r w:rsidR="00A1277D">
        <w:t>longer remain</w:t>
      </w:r>
      <w:r>
        <w:t xml:space="preserve"> a limited company. Please call us or email us at the numbers below</w:t>
      </w:r>
      <w:r w:rsidR="00C0189B">
        <w:t xml:space="preserve"> if you can help us in any way</w:t>
      </w:r>
      <w:r w:rsidR="00D313AA">
        <w:t xml:space="preserve"> with revising the constitution</w:t>
      </w:r>
      <w:r w:rsidR="00C0189B">
        <w:t>.</w:t>
      </w:r>
    </w:p>
    <w:p w:rsidR="00C0189B" w:rsidRPr="00C0189B" w:rsidRDefault="00C0189B">
      <w:pPr>
        <w:rPr>
          <w:b/>
        </w:rPr>
      </w:pPr>
      <w:r w:rsidRPr="00C0189B">
        <w:rPr>
          <w:b/>
        </w:rPr>
        <w:t>Environmental Matters</w:t>
      </w:r>
    </w:p>
    <w:p w:rsidR="00D24221" w:rsidRDefault="00C0189B">
      <w:r>
        <w:t>Well done to all indiv</w:t>
      </w:r>
      <w:r w:rsidR="00A1277D">
        <w:t>id</w:t>
      </w:r>
      <w:r>
        <w:t>uals and groups</w:t>
      </w:r>
      <w:r w:rsidR="00D313AA">
        <w:t xml:space="preserve"> who helped to keep</w:t>
      </w:r>
      <w:r w:rsidR="001E5A96">
        <w:t xml:space="preserve"> their ‘patches’</w:t>
      </w:r>
      <w:r>
        <w:t xml:space="preserve"> looking bright and beautiful</w:t>
      </w:r>
      <w:r w:rsidR="008D0834">
        <w:t xml:space="preserve"> throughout the summer</w:t>
      </w:r>
      <w:r>
        <w:t>. Portm</w:t>
      </w:r>
      <w:r w:rsidR="00A1277D">
        <w:t>arnock really looked glowing</w:t>
      </w:r>
      <w:r w:rsidR="008D0834">
        <w:t xml:space="preserve"> as one</w:t>
      </w:r>
      <w:r>
        <w:t xml:space="preserve"> walked around the estates. The presence of flower beds on the grass margins,</w:t>
      </w:r>
      <w:r w:rsidR="00236EB0">
        <w:t xml:space="preserve"> the</w:t>
      </w:r>
      <w:r w:rsidR="00D24221">
        <w:t xml:space="preserve"> cutting of edges and regular</w:t>
      </w:r>
      <w:r>
        <w:t xml:space="preserve"> grass cutting</w:t>
      </w:r>
      <w:r w:rsidR="00D24221">
        <w:t xml:space="preserve"> by residents</w:t>
      </w:r>
      <w:r>
        <w:t xml:space="preserve"> </w:t>
      </w:r>
      <w:r w:rsidR="00A1277D">
        <w:t>was clearly</w:t>
      </w:r>
      <w:r w:rsidR="00D313AA">
        <w:t xml:space="preserve"> </w:t>
      </w:r>
      <w:r w:rsidR="00A1277D">
        <w:t xml:space="preserve">evident. </w:t>
      </w:r>
      <w:r>
        <w:t>Our two communi</w:t>
      </w:r>
      <w:r w:rsidR="008D0834">
        <w:t>ty workers Paul and Imelda kept</w:t>
      </w:r>
      <w:r>
        <w:t xml:space="preserve"> the litter under control in all the public areas. </w:t>
      </w:r>
      <w:r w:rsidR="008D0834">
        <w:t>Our thanks to all the volunteers who turned out every fortnight for the clean-up of beach</w:t>
      </w:r>
      <w:r w:rsidR="00A1277D">
        <w:t>/dunes</w:t>
      </w:r>
      <w:r w:rsidR="008D0834">
        <w:t xml:space="preserve"> and other black spots. The management and staff of Portmarnock Hotel and Golf Links provided us with tea/coffee and scones after each clean-up. We wish the new owners of </w:t>
      </w:r>
      <w:r w:rsidR="001E5A96">
        <w:t xml:space="preserve">the hotel every success </w:t>
      </w:r>
      <w:r w:rsidR="00792765">
        <w:t>and are</w:t>
      </w:r>
      <w:r w:rsidR="001E5A96">
        <w:t xml:space="preserve"> confident</w:t>
      </w:r>
      <w:r w:rsidR="008D0834">
        <w:t xml:space="preserve"> they</w:t>
      </w:r>
      <w:r w:rsidR="001E5A96">
        <w:t xml:space="preserve"> will continue to provide refreshments </w:t>
      </w:r>
      <w:r w:rsidR="008D0834">
        <w:t>after the clean-ups</w:t>
      </w:r>
      <w:r w:rsidR="00D24221">
        <w:t xml:space="preserve"> as well as other facilities for the PCA</w:t>
      </w:r>
      <w:r w:rsidR="00A1277D">
        <w:t>!</w:t>
      </w:r>
      <w:r w:rsidR="008D0834">
        <w:t xml:space="preserve"> </w:t>
      </w:r>
    </w:p>
    <w:p w:rsidR="008D0834" w:rsidRDefault="008D0834">
      <w:proofErr w:type="spellStart"/>
      <w:r>
        <w:t>Portmarnock</w:t>
      </w:r>
      <w:proofErr w:type="spellEnd"/>
      <w:r>
        <w:t xml:space="preserve"> Village never looked better </w:t>
      </w:r>
      <w:r w:rsidR="00A1277D">
        <w:t>and the</w:t>
      </w:r>
      <w:r>
        <w:t xml:space="preserve"> floral displays have given it a very welcome facelift. </w:t>
      </w:r>
      <w:r w:rsidR="00A1277D">
        <w:t xml:space="preserve">The inaugural Portmarnock Village Day was an outstanding </w:t>
      </w:r>
      <w:r w:rsidR="00513DD5">
        <w:t>success and</w:t>
      </w:r>
      <w:r w:rsidR="00A1277D">
        <w:t xml:space="preserve"> was blessed by glorious sunshine.</w:t>
      </w:r>
      <w:r w:rsidR="001E5A96">
        <w:t xml:space="preserve"> We a</w:t>
      </w:r>
      <w:r w:rsidR="00D24221">
        <w:t>re confident that Portmarnock</w:t>
      </w:r>
      <w:r w:rsidR="001E5A96">
        <w:t xml:space="preserve"> will do well in the T</w:t>
      </w:r>
      <w:r w:rsidR="00D24221">
        <w:t xml:space="preserve">idy Towns competition next year and will someday be able to match </w:t>
      </w:r>
      <w:proofErr w:type="spellStart"/>
      <w:r w:rsidR="00D24221">
        <w:t>Malahide</w:t>
      </w:r>
      <w:proofErr w:type="spellEnd"/>
      <w:r w:rsidR="00D24221">
        <w:t>!</w:t>
      </w:r>
    </w:p>
    <w:p w:rsidR="00792765" w:rsidRDefault="00792765">
      <w:r>
        <w:lastRenderedPageBreak/>
        <w:t>Southern Cross Day now in its third year was again very successful and the hotel setting this year was an excellent location. The sunshine, music and song made for a great community day as well as the food and beverages</w:t>
      </w:r>
      <w:r w:rsidR="00E267BF">
        <w:t xml:space="preserve"> supplied by the hotel staff</w:t>
      </w:r>
      <w:r>
        <w:t>!</w:t>
      </w:r>
    </w:p>
    <w:p w:rsidR="008D0834" w:rsidRDefault="00513DD5">
      <w:r>
        <w:t xml:space="preserve">However we were disappointed with </w:t>
      </w:r>
      <w:r w:rsidR="00D24221">
        <w:t>Final</w:t>
      </w:r>
      <w:r>
        <w:t xml:space="preserve"> County </w:t>
      </w:r>
      <w:r w:rsidR="00792765">
        <w:t>Council for</w:t>
      </w:r>
      <w:r w:rsidR="00713E00">
        <w:t xml:space="preserve"> </w:t>
      </w:r>
      <w:r>
        <w:t>allowing our</w:t>
      </w:r>
      <w:r w:rsidR="001E5A96">
        <w:t xml:space="preserve"> large green areas to grow</w:t>
      </w:r>
      <w:r>
        <w:t xml:space="preserve"> into </w:t>
      </w:r>
      <w:r w:rsidR="00F060AF">
        <w:t>‘</w:t>
      </w:r>
      <w:r>
        <w:t>meadowland</w:t>
      </w:r>
      <w:r w:rsidR="00F060AF">
        <w:t>’</w:t>
      </w:r>
      <w:r>
        <w:t xml:space="preserve"> in June and July. </w:t>
      </w:r>
      <w:r w:rsidR="00F060AF">
        <w:t>The grass needed to be cut weekly during these months.</w:t>
      </w:r>
      <w:bookmarkStart w:id="0" w:name="_GoBack"/>
      <w:bookmarkEnd w:id="0"/>
      <w:r w:rsidR="00D313AA">
        <w:t xml:space="preserve"> We </w:t>
      </w:r>
      <w:r w:rsidR="00A1277D">
        <w:t>have previously</w:t>
      </w:r>
      <w:r w:rsidR="00D313AA">
        <w:t xml:space="preserve"> informed</w:t>
      </w:r>
      <w:r w:rsidR="00CC251E">
        <w:t xml:space="preserve"> </w:t>
      </w:r>
      <w:r w:rsidR="00D313AA">
        <w:t>FCC that these areas are unsuitable for meadowland as t</w:t>
      </w:r>
      <w:r w:rsidR="00713E00">
        <w:t>hey are the principal play spaces</w:t>
      </w:r>
      <w:r w:rsidR="00D313AA">
        <w:t xml:space="preserve"> for many of the younger children</w:t>
      </w:r>
      <w:r w:rsidR="00A1277D">
        <w:t>.</w:t>
      </w:r>
      <w:r w:rsidR="001E5A96">
        <w:t xml:space="preserve"> </w:t>
      </w:r>
      <w:r w:rsidR="00792765">
        <w:t>Otherwise</w:t>
      </w:r>
      <w:r w:rsidR="001E5A96">
        <w:t xml:space="preserve"> they will have to resort to playing football on the streets which would be much more dangerous.</w:t>
      </w:r>
    </w:p>
    <w:p w:rsidR="00A1277D" w:rsidRDefault="00A1277D">
      <w:pPr>
        <w:rPr>
          <w:b/>
        </w:rPr>
      </w:pPr>
      <w:r w:rsidRPr="00A1277D">
        <w:rPr>
          <w:b/>
        </w:rPr>
        <w:t>New Members</w:t>
      </w:r>
    </w:p>
    <w:p w:rsidR="00CC251E" w:rsidRDefault="00CC251E">
      <w:r>
        <w:t xml:space="preserve">The PCA are very keen to recruit new members before our AGM. The association needs new blood if it is to remain vibrant </w:t>
      </w:r>
      <w:r w:rsidR="00792765">
        <w:t xml:space="preserve">association </w:t>
      </w:r>
      <w:r>
        <w:t>and face the challenges that lay ahead. Younger members would be particularly welcome. The committee meets on the last Thursday of each month in the Links Hotel</w:t>
      </w:r>
      <w:r w:rsidR="00513DD5">
        <w:t xml:space="preserve"> at 8.00PM</w:t>
      </w:r>
      <w:r w:rsidR="00236EB0">
        <w:t>. So why not give us a call if you would be willing to serve for even one year on our committee.</w:t>
      </w:r>
    </w:p>
    <w:p w:rsidR="00513DD5" w:rsidRPr="00513DD5" w:rsidRDefault="00513DD5">
      <w:pPr>
        <w:rPr>
          <w:b/>
        </w:rPr>
      </w:pPr>
      <w:r w:rsidRPr="00513DD5">
        <w:rPr>
          <w:b/>
        </w:rPr>
        <w:t>Contacting the PCA</w:t>
      </w:r>
    </w:p>
    <w:p w:rsidR="00513DD5" w:rsidRPr="00513DD5" w:rsidRDefault="00513DD5">
      <w:pPr>
        <w:rPr>
          <w:b/>
        </w:rPr>
      </w:pPr>
      <w:r w:rsidRPr="00513DD5">
        <w:rPr>
          <w:b/>
        </w:rPr>
        <w:t>If you wish to contact the PCA</w:t>
      </w:r>
      <w:r w:rsidR="00236EB0">
        <w:rPr>
          <w:b/>
        </w:rPr>
        <w:t xml:space="preserve"> about any issues</w:t>
      </w:r>
      <w:r w:rsidRPr="00513DD5">
        <w:rPr>
          <w:b/>
        </w:rPr>
        <w:t xml:space="preserve"> you can call us at 087 3858254</w:t>
      </w:r>
      <w:r w:rsidR="00236EB0">
        <w:rPr>
          <w:b/>
        </w:rPr>
        <w:t xml:space="preserve"> and leave a message</w:t>
      </w:r>
      <w:r w:rsidRPr="00513DD5">
        <w:rPr>
          <w:b/>
        </w:rPr>
        <w:t xml:space="preserve"> or email us at </w:t>
      </w:r>
      <w:hyperlink r:id="rId5" w:history="1">
        <w:r w:rsidRPr="00952C66">
          <w:rPr>
            <w:rStyle w:val="Hyperlink"/>
            <w:b/>
          </w:rPr>
          <w:t>portmarnock1@gmail.com</w:t>
        </w:r>
      </w:hyperlink>
      <w:r>
        <w:rPr>
          <w:b/>
        </w:rPr>
        <w:t>. Our website</w:t>
      </w:r>
      <w:r w:rsidR="00713E00">
        <w:rPr>
          <w:b/>
        </w:rPr>
        <w:t xml:space="preserve"> is:</w:t>
      </w:r>
      <w:r>
        <w:rPr>
          <w:b/>
        </w:rPr>
        <w:t xml:space="preserve"> www.portmarnock.org.</w:t>
      </w:r>
    </w:p>
    <w:p w:rsidR="00BD2AAF" w:rsidRDefault="00BD2AAF"/>
    <w:p w:rsidR="00BD2AAF" w:rsidRDefault="00BD2AAF"/>
    <w:sectPr w:rsidR="00BD2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AA"/>
    <w:rsid w:val="001E5A96"/>
    <w:rsid w:val="00236EB0"/>
    <w:rsid w:val="00513DD5"/>
    <w:rsid w:val="005B38AA"/>
    <w:rsid w:val="006E0D26"/>
    <w:rsid w:val="00713E00"/>
    <w:rsid w:val="00792765"/>
    <w:rsid w:val="008D0834"/>
    <w:rsid w:val="00903802"/>
    <w:rsid w:val="00A1277D"/>
    <w:rsid w:val="00A953AC"/>
    <w:rsid w:val="00BD2AAF"/>
    <w:rsid w:val="00C0189B"/>
    <w:rsid w:val="00CC251E"/>
    <w:rsid w:val="00D24221"/>
    <w:rsid w:val="00D313AA"/>
    <w:rsid w:val="00E267BF"/>
    <w:rsid w:val="00EF385C"/>
    <w:rsid w:val="00F0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D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rtmarnock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Horan Home</dc:creator>
  <cp:lastModifiedBy>Horan Home</cp:lastModifiedBy>
  <cp:revision>2</cp:revision>
  <dcterms:created xsi:type="dcterms:W3CDTF">2014-08-11T21:20:00Z</dcterms:created>
  <dcterms:modified xsi:type="dcterms:W3CDTF">2014-08-11T21:20:00Z</dcterms:modified>
</cp:coreProperties>
</file>