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50" w:rsidRPr="00282C41" w:rsidRDefault="0074016A">
      <w:pPr>
        <w:rPr>
          <w:b/>
        </w:rPr>
      </w:pPr>
      <w:r w:rsidRPr="00282C41">
        <w:rPr>
          <w:b/>
        </w:rPr>
        <w:t xml:space="preserve">                                                </w:t>
      </w:r>
      <w:r w:rsidR="00AB363F">
        <w:rPr>
          <w:b/>
        </w:rPr>
        <w:t xml:space="preserve">        </w:t>
      </w:r>
      <w:r w:rsidRPr="00282C41">
        <w:rPr>
          <w:b/>
        </w:rPr>
        <w:t xml:space="preserve"> News from the PCA</w:t>
      </w:r>
    </w:p>
    <w:p w:rsidR="0074016A" w:rsidRDefault="0074016A"/>
    <w:p w:rsidR="0074016A" w:rsidRPr="00282C41" w:rsidRDefault="0074016A">
      <w:pPr>
        <w:rPr>
          <w:b/>
        </w:rPr>
      </w:pPr>
      <w:r w:rsidRPr="00282C41">
        <w:rPr>
          <w:b/>
        </w:rPr>
        <w:t>PCA Facebook and Tidy Towns</w:t>
      </w:r>
    </w:p>
    <w:p w:rsidR="0074016A" w:rsidRDefault="00282C41">
      <w:r>
        <w:t>T</w:t>
      </w:r>
      <w:r w:rsidR="004716E8">
        <w:t>he PCA have two Facebook pages,’</w:t>
      </w:r>
      <w:r w:rsidR="0074016A">
        <w:t xml:space="preserve">Portmarnock Community Association’ and ‘Tidy Towns </w:t>
      </w:r>
      <w:r>
        <w:t>Portmarnock’. You</w:t>
      </w:r>
      <w:r w:rsidR="0074016A">
        <w:t xml:space="preserve"> can visit both our pages </w:t>
      </w:r>
      <w:r>
        <w:t>and ‘Like</w:t>
      </w:r>
      <w:r w:rsidR="0074016A">
        <w:t xml:space="preserve">’ to receive all the latest PCA and Tidy Towns </w:t>
      </w:r>
      <w:r>
        <w:t>news as</w:t>
      </w:r>
      <w:r w:rsidR="0074016A">
        <w:t xml:space="preserve"> well as notices of upcoming local events</w:t>
      </w:r>
    </w:p>
    <w:p w:rsidR="00A927D1" w:rsidRDefault="0074016A">
      <w:r>
        <w:t xml:space="preserve">Readers are aware </w:t>
      </w:r>
      <w:r w:rsidR="00282C41">
        <w:t>from the</w:t>
      </w:r>
      <w:r>
        <w:t xml:space="preserve"> previous edition of Progress that a Tidy Town</w:t>
      </w:r>
      <w:r w:rsidR="00F45B21">
        <w:t>s committee has been formed and</w:t>
      </w:r>
      <w:r w:rsidR="007843B4">
        <w:t xml:space="preserve"> we</w:t>
      </w:r>
      <w:r w:rsidR="00F45B21">
        <w:t xml:space="preserve"> are</w:t>
      </w:r>
      <w:r>
        <w:t xml:space="preserve"> </w:t>
      </w:r>
      <w:r w:rsidR="00AB363F">
        <w:t>entering Portmarnock</w:t>
      </w:r>
      <w:r>
        <w:t xml:space="preserve"> into the 2015 Tidy Towns competition.</w:t>
      </w:r>
      <w:r w:rsidR="00282C41">
        <w:t xml:space="preserve"> It was decided at our last meeting that Tidy T</w:t>
      </w:r>
      <w:r w:rsidR="0029493F">
        <w:t xml:space="preserve">owns would be </w:t>
      </w:r>
      <w:r w:rsidR="00282C41">
        <w:t xml:space="preserve">a subcommittee of the PCA for the moment rather </w:t>
      </w:r>
      <w:r w:rsidR="0029493F">
        <w:t>than being an independent body</w:t>
      </w:r>
      <w:r w:rsidR="00282C41">
        <w:t xml:space="preserve"> as we already have </w:t>
      </w:r>
      <w:r w:rsidR="00940E93">
        <w:t>public</w:t>
      </w:r>
      <w:r w:rsidR="00282C41">
        <w:t xml:space="preserve"> liability insurance.</w:t>
      </w:r>
      <w:r>
        <w:t xml:space="preserve"> All entrants to the competition receive a detailed report</w:t>
      </w:r>
      <w:r w:rsidR="00B27FB8">
        <w:t xml:space="preserve"> from the judging panel so that this will act as a benchmark to find how how much improveme</w:t>
      </w:r>
      <w:r w:rsidR="00940E93">
        <w:t xml:space="preserve">nt works need to be done </w:t>
      </w:r>
      <w:r w:rsidR="00282C41">
        <w:t>if</w:t>
      </w:r>
      <w:r w:rsidR="00940E93">
        <w:t xml:space="preserve"> they</w:t>
      </w:r>
      <w:r w:rsidR="00B27FB8">
        <w:t xml:space="preserve"> are to be more successful in 2016</w:t>
      </w:r>
      <w:r w:rsidR="00F0059B">
        <w:t>.</w:t>
      </w:r>
    </w:p>
    <w:p w:rsidR="0074016A" w:rsidRDefault="00F0059B">
      <w:r>
        <w:t xml:space="preserve"> This year th</w:t>
      </w:r>
      <w:r w:rsidR="00A927D1">
        <w:t xml:space="preserve">e Minister for the </w:t>
      </w:r>
      <w:r w:rsidR="00940E93">
        <w:t>Environment, Community and Local G</w:t>
      </w:r>
      <w:r>
        <w:t xml:space="preserve">overnment launched a new </w:t>
      </w:r>
      <w:r w:rsidR="00940E93">
        <w:t>initiative</w:t>
      </w:r>
      <w:r>
        <w:t xml:space="preserve"> called </w:t>
      </w:r>
      <w:r w:rsidR="00DE74C8">
        <w:t>the</w:t>
      </w:r>
      <w:r w:rsidR="00940E93">
        <w:t xml:space="preserve"> SuperValu Diversity Award, which recognises the benefits,</w:t>
      </w:r>
      <w:r>
        <w:t xml:space="preserve"> that embracing diversity and working across generations brings to</w:t>
      </w:r>
      <w:r w:rsidR="00A927D1">
        <w:t xml:space="preserve"> communities. It will </w:t>
      </w:r>
      <w:r w:rsidR="00940E93">
        <w:t>reward the</w:t>
      </w:r>
      <w:r>
        <w:t xml:space="preserve"> committee based on how they</w:t>
      </w:r>
      <w:r w:rsidR="00A927D1">
        <w:t xml:space="preserve"> </w:t>
      </w:r>
      <w:r>
        <w:t xml:space="preserve">try to involve all of the community in the work of Tidy Towns. The </w:t>
      </w:r>
      <w:r w:rsidR="00940E93">
        <w:t>efforts to include everyone, regardless of age, ethnicity or ability are</w:t>
      </w:r>
      <w:r w:rsidR="00A927D1">
        <w:t xml:space="preserve"> what </w:t>
      </w:r>
      <w:r w:rsidR="00940E93">
        <w:t>are</w:t>
      </w:r>
      <w:r w:rsidR="00A927D1">
        <w:t xml:space="preserve"> rewarded. This year SuperValu have also included a Youth Award. This aims to celebrate the contribution of young people to Tidy Towns activities and to encourage greater youth involvement with tidy Towns groups</w:t>
      </w:r>
    </w:p>
    <w:p w:rsidR="00B27FB8" w:rsidRDefault="00A927D1">
      <w:r>
        <w:t xml:space="preserve">In Portmarnock we are fortunate to have the support of the business community in this </w:t>
      </w:r>
      <w:r w:rsidR="00940E93">
        <w:t>year’s</w:t>
      </w:r>
      <w:r w:rsidR="007843B4">
        <w:t xml:space="preserve"> competition.  Local </w:t>
      </w:r>
      <w:r>
        <w:t xml:space="preserve"> traders on Facebook ‘Love Portmarnock’</w:t>
      </w:r>
      <w:r w:rsidR="00940E93">
        <w:t xml:space="preserve"> have already made huge strides in showing off and promoting the village  as is evident from floral displays and Portmarnock Village days  which will take place on the 11</w:t>
      </w:r>
      <w:r w:rsidR="00940E93" w:rsidRPr="00940E93">
        <w:rPr>
          <w:vertAlign w:val="superscript"/>
        </w:rPr>
        <w:t>th</w:t>
      </w:r>
      <w:r w:rsidR="000B5AAC">
        <w:t xml:space="preserve"> J</w:t>
      </w:r>
      <w:r w:rsidR="00940E93">
        <w:t>une of this year</w:t>
      </w:r>
    </w:p>
    <w:p w:rsidR="00B27FB8" w:rsidRDefault="00B27FB8">
      <w:r>
        <w:t xml:space="preserve">Many </w:t>
      </w:r>
      <w:r w:rsidR="00282C41">
        <w:t>estates are</w:t>
      </w:r>
      <w:r>
        <w:t xml:space="preserve"> already</w:t>
      </w:r>
      <w:r w:rsidR="00940E93">
        <w:t xml:space="preserve"> very</w:t>
      </w:r>
      <w:r>
        <w:t xml:space="preserve"> well </w:t>
      </w:r>
      <w:r w:rsidR="00940E93">
        <w:t>maintained</w:t>
      </w:r>
      <w:r w:rsidR="000B5AAC">
        <w:t xml:space="preserve"> and are a credit to volunteers working to enhance them</w:t>
      </w:r>
      <w:r w:rsidR="00940E93">
        <w:t xml:space="preserve">. Why not send </w:t>
      </w:r>
      <w:r>
        <w:t xml:space="preserve">pictures of your patch to </w:t>
      </w:r>
      <w:hyperlink r:id="rId5" w:history="1">
        <w:r w:rsidRPr="00ED04A8">
          <w:rPr>
            <w:rStyle w:val="Hyperlink"/>
          </w:rPr>
          <w:t>tidytownsportmarnock@gmail.com</w:t>
        </w:r>
      </w:hyperlink>
      <w:r w:rsidR="000B5AAC">
        <w:t xml:space="preserve"> and we will display them</w:t>
      </w:r>
      <w:r>
        <w:t xml:space="preserve"> on Facebook.</w:t>
      </w:r>
    </w:p>
    <w:p w:rsidR="00B27FB8" w:rsidRDefault="00B27FB8">
      <w:r>
        <w:t>Keep Portmarnock</w:t>
      </w:r>
      <w:r w:rsidR="00282C41">
        <w:t xml:space="preserve"> Beautiful……..engage </w:t>
      </w:r>
      <w:r w:rsidR="000B5AAC">
        <w:t>with T</w:t>
      </w:r>
      <w:r w:rsidR="00282C41">
        <w:t>idy Towns to enhance our environment!!</w:t>
      </w:r>
    </w:p>
    <w:p w:rsidR="000B5AAC" w:rsidRDefault="000B5AAC">
      <w:pPr>
        <w:rPr>
          <w:b/>
        </w:rPr>
      </w:pPr>
      <w:r w:rsidRPr="000B5AAC">
        <w:rPr>
          <w:b/>
        </w:rPr>
        <w:t>Spring Clean Day</w:t>
      </w:r>
    </w:p>
    <w:p w:rsidR="000B5AAC" w:rsidRDefault="000B5AAC">
      <w:r>
        <w:t>The PCA which to thank all our volunteers who turned out for Spring Clean Day on Saturday 18</w:t>
      </w:r>
      <w:r w:rsidRPr="000B5AAC">
        <w:rPr>
          <w:vertAlign w:val="superscript"/>
        </w:rPr>
        <w:t>th</w:t>
      </w:r>
      <w:r>
        <w:t xml:space="preserve"> April. We were </w:t>
      </w:r>
      <w:r w:rsidR="001373E8">
        <w:t>blessed</w:t>
      </w:r>
      <w:r>
        <w:t xml:space="preserve"> with a beautiful sunny day. While our beach/dunes </w:t>
      </w:r>
      <w:r w:rsidR="001373E8">
        <w:t>were</w:t>
      </w:r>
      <w:r>
        <w:t xml:space="preserve"> quite clean, by far the blackest spot in all of the public areas was </w:t>
      </w:r>
      <w:r w:rsidR="001373E8">
        <w:t>the bottle</w:t>
      </w:r>
      <w:r>
        <w:t xml:space="preserve"> and clothes banks in the car park over</w:t>
      </w:r>
      <w:r w:rsidR="001373E8">
        <w:t xml:space="preserve">looking the community fields. It was a real eyesore. Broken </w:t>
      </w:r>
      <w:r w:rsidR="00AB363F">
        <w:t>glass</w:t>
      </w:r>
      <w:r w:rsidR="001373E8">
        <w:t>, bottle tops, cans, bottles and household waste were in abundance. The PCA subsequently contacted our local councillor and FCC to establish</w:t>
      </w:r>
      <w:r w:rsidR="007843B4">
        <w:t xml:space="preserve"> whose</w:t>
      </w:r>
      <w:r w:rsidR="001373E8">
        <w:t xml:space="preserve"> responsibility</w:t>
      </w:r>
      <w:r w:rsidR="007843B4">
        <w:t xml:space="preserve"> it is</w:t>
      </w:r>
      <w:r w:rsidR="001373E8">
        <w:t xml:space="preserve"> for keeping this area clean. We were informed that the contractors for bottle and clothes banks must make sure the area is cleaned up after</w:t>
      </w:r>
      <w:r w:rsidR="007843B4">
        <w:t xml:space="preserve"> the</w:t>
      </w:r>
      <w:r w:rsidR="001373E8">
        <w:t xml:space="preserve"> removal of bottle</w:t>
      </w:r>
      <w:r w:rsidR="00F45B21">
        <w:t>s</w:t>
      </w:r>
      <w:r w:rsidR="001373E8">
        <w:t xml:space="preserve"> and clothes. However they are not obliged to remove household waste. This is the responsibility of FCC</w:t>
      </w:r>
      <w:r w:rsidR="00F45B21">
        <w:t xml:space="preserve"> </w:t>
      </w:r>
      <w:r w:rsidR="001373E8">
        <w:t>.</w:t>
      </w:r>
      <w:r w:rsidR="00F45B21">
        <w:t>Ideally there should be CCTV cameras overlooking bottle and clothes banks so as to identify the culprits for bringing household waste to these sites.</w:t>
      </w:r>
    </w:p>
    <w:p w:rsidR="00AB363F" w:rsidRDefault="00AB363F"/>
    <w:p w:rsidR="00F45B21" w:rsidRDefault="00F45B21">
      <w:r>
        <w:t>We wish to thank the Manager and staff of Portmarnock Hotel and Golf links for providing us with tea/coffee, sandwiches and scones after our Spring Clean had finished</w:t>
      </w:r>
    </w:p>
    <w:p w:rsidR="00AB363F" w:rsidRDefault="00AB363F">
      <w:r w:rsidRPr="00AB363F">
        <w:rPr>
          <w:b/>
        </w:rPr>
        <w:t xml:space="preserve">Meeting of Joint </w:t>
      </w:r>
      <w:r>
        <w:rPr>
          <w:b/>
        </w:rPr>
        <w:t>Policing</w:t>
      </w:r>
      <w:r w:rsidRPr="00AB363F">
        <w:rPr>
          <w:b/>
        </w:rPr>
        <w:t xml:space="preserve"> committee</w:t>
      </w:r>
    </w:p>
    <w:p w:rsidR="00AB1A57" w:rsidRDefault="00AB363F">
      <w:r>
        <w:t xml:space="preserve">Representatives of the PCA attended </w:t>
      </w:r>
      <w:r w:rsidR="002F03F1">
        <w:t>a public</w:t>
      </w:r>
      <w:r w:rsidR="00D330D0">
        <w:t xml:space="preserve"> </w:t>
      </w:r>
      <w:r>
        <w:t xml:space="preserve">meeting of the Joint Policing Committee in </w:t>
      </w:r>
      <w:r w:rsidR="00A048F6">
        <w:t>Malahide</w:t>
      </w:r>
      <w:r>
        <w:t xml:space="preserve"> library on Wednesday 15</w:t>
      </w:r>
      <w:r w:rsidRPr="00AB363F">
        <w:rPr>
          <w:vertAlign w:val="superscript"/>
        </w:rPr>
        <w:t>th</w:t>
      </w:r>
      <w:r>
        <w:t xml:space="preserve"> April. The JPC is made up of </w:t>
      </w:r>
      <w:proofErr w:type="spellStart"/>
      <w:r w:rsidR="006877F2">
        <w:t>g</w:t>
      </w:r>
      <w:r w:rsidR="00A048F6">
        <w:t>ardaí</w:t>
      </w:r>
      <w:proofErr w:type="spellEnd"/>
      <w:r>
        <w:t xml:space="preserve">, </w:t>
      </w:r>
      <w:r w:rsidR="002F03F1">
        <w:t>councillors, members</w:t>
      </w:r>
      <w:r w:rsidR="00D330D0">
        <w:t xml:space="preserve"> of the Oireachtais</w:t>
      </w:r>
      <w:r>
        <w:t xml:space="preserve"> and</w:t>
      </w:r>
      <w:r w:rsidR="00A048F6">
        <w:t xml:space="preserve"> </w:t>
      </w:r>
      <w:r>
        <w:t xml:space="preserve">FCC. These meetings are open to the public and are held twice yearly. </w:t>
      </w:r>
      <w:r w:rsidR="002F03F1">
        <w:t>Any matter pertaining</w:t>
      </w:r>
      <w:bookmarkStart w:id="0" w:name="_GoBack"/>
      <w:bookmarkEnd w:id="0"/>
      <w:r w:rsidR="00A048F6">
        <w:t xml:space="preserve"> to policing can be raised at these meetings. We were assured that there would a strong presence of </w:t>
      </w:r>
      <w:r w:rsidR="006877F2">
        <w:t>g</w:t>
      </w:r>
      <w:r w:rsidR="00A048F6">
        <w:t xml:space="preserve">ardaí in Portmarnock and other sea side resorts again this summer on days when large crowds were </w:t>
      </w:r>
      <w:r w:rsidR="00E97498">
        <w:t xml:space="preserve">expected. </w:t>
      </w:r>
      <w:r w:rsidR="00A048F6">
        <w:t>Superintendent Ronan Galligan said that last year’s garda operation in this area was ‘very successful’ and said his officers intended to continue to police any anti-social behaviour</w:t>
      </w:r>
      <w:r w:rsidR="007843B4">
        <w:t xml:space="preserve"> this summer</w:t>
      </w:r>
      <w:r w:rsidR="00A048F6">
        <w:t xml:space="preserve"> with as much </w:t>
      </w:r>
      <w:r w:rsidR="00AB1A57">
        <w:t>severity.</w:t>
      </w:r>
    </w:p>
    <w:p w:rsidR="00AB363F" w:rsidRPr="00AB1A57" w:rsidRDefault="00AB1A57">
      <w:pPr>
        <w:rPr>
          <w:b/>
        </w:rPr>
      </w:pPr>
      <w:r>
        <w:t>‘</w:t>
      </w:r>
      <w:r w:rsidRPr="00AB1A57">
        <w:rPr>
          <w:b/>
        </w:rPr>
        <w:t xml:space="preserve">The </w:t>
      </w:r>
      <w:r w:rsidR="00A048F6" w:rsidRPr="00AB1A57">
        <w:rPr>
          <w:b/>
        </w:rPr>
        <w:t>consumption of alcohol</w:t>
      </w:r>
      <w:r w:rsidRPr="00AB1A57">
        <w:rPr>
          <w:b/>
        </w:rPr>
        <w:t xml:space="preserve"> on public beaches will not be tolerated and we will make sure that message is very clear’ he said</w:t>
      </w:r>
      <w:r w:rsidR="007843B4">
        <w:rPr>
          <w:b/>
        </w:rPr>
        <w:t>.</w:t>
      </w:r>
    </w:p>
    <w:p w:rsidR="00AB363F" w:rsidRDefault="006877F2">
      <w:r>
        <w:t>The gardai showed pictures</w:t>
      </w:r>
      <w:r w:rsidR="007843B4">
        <w:t xml:space="preserve"> to the press</w:t>
      </w:r>
      <w:r>
        <w:t xml:space="preserve"> of the alcohol they confiscated last summer. They told the meeting that they were working in close cooperatio</w:t>
      </w:r>
      <w:r w:rsidR="001C59A4">
        <w:t>n with Irish rail and Dublin bus</w:t>
      </w:r>
      <w:r w:rsidR="00DE74C8">
        <w:t xml:space="preserve"> </w:t>
      </w:r>
      <w:r w:rsidR="00FB08B9">
        <w:t>to tackle this growing problem.</w:t>
      </w:r>
    </w:p>
    <w:p w:rsidR="001C59A4" w:rsidRDefault="001C59A4">
      <w:pPr>
        <w:rPr>
          <w:b/>
        </w:rPr>
      </w:pPr>
      <w:r w:rsidRPr="001C59A4">
        <w:rPr>
          <w:b/>
        </w:rPr>
        <w:t>SEAI-better Energy Communities</w:t>
      </w:r>
    </w:p>
    <w:p w:rsidR="001C59A4" w:rsidRDefault="00D7262F">
      <w:pPr>
        <w:rPr>
          <w:b/>
        </w:rPr>
      </w:pPr>
      <w:r w:rsidRPr="00D7262F">
        <w:t xml:space="preserve">Would anyone in our community be interested in getting </w:t>
      </w:r>
      <w:r w:rsidR="00FB08B9">
        <w:t>together to retrofit their</w:t>
      </w:r>
      <w:r>
        <w:t xml:space="preserve"> houses? Several communities around the country have already done this. If you want to participate you can contact us by email </w:t>
      </w:r>
      <w:r w:rsidRPr="00D7262F">
        <w:rPr>
          <w:b/>
        </w:rPr>
        <w:t xml:space="preserve">at </w:t>
      </w:r>
      <w:hyperlink r:id="rId6" w:history="1">
        <w:r w:rsidRPr="007B146D">
          <w:rPr>
            <w:rStyle w:val="Hyperlink"/>
            <w:b/>
          </w:rPr>
          <w:t>portmarnock1@gmail.com</w:t>
        </w:r>
      </w:hyperlink>
    </w:p>
    <w:p w:rsidR="00D7262F" w:rsidRDefault="00D7262F">
      <w:r>
        <w:rPr>
          <w:b/>
        </w:rPr>
        <w:t xml:space="preserve">Bee </w:t>
      </w:r>
      <w:r w:rsidR="00077D30">
        <w:rPr>
          <w:b/>
        </w:rPr>
        <w:t>Watchers!</w:t>
      </w:r>
    </w:p>
    <w:p w:rsidR="00D7262F" w:rsidRPr="00D7262F" w:rsidRDefault="00D7262F">
      <w:r>
        <w:t xml:space="preserve">Some in our community are concerned about the declining bee population. They are encouraging residents to plant bee </w:t>
      </w:r>
      <w:r w:rsidR="00077D30">
        <w:t>friendly plants in their garden as bees are required to pollinate plants</w:t>
      </w:r>
      <w:r w:rsidR="005D0A82">
        <w:t>.</w:t>
      </w:r>
      <w:r w:rsidR="00FB08B9">
        <w:t xml:space="preserve"> There are large amounts of wild flowers growing on our greens areas and the prevalence of cowslips in some areas is very noticeable</w:t>
      </w:r>
      <w:r w:rsidR="007843B4">
        <w:t xml:space="preserve"> this year</w:t>
      </w:r>
    </w:p>
    <w:p w:rsidR="001C59A4" w:rsidRDefault="001C59A4"/>
    <w:p w:rsidR="004716E8" w:rsidRPr="004716E8" w:rsidRDefault="004716E8">
      <w:pPr>
        <w:rPr>
          <w:b/>
        </w:rPr>
      </w:pPr>
      <w:r w:rsidRPr="004716E8">
        <w:rPr>
          <w:b/>
        </w:rPr>
        <w:t>Contacting the PCA</w:t>
      </w:r>
    </w:p>
    <w:p w:rsidR="004716E8" w:rsidRPr="004716E8" w:rsidRDefault="004716E8">
      <w:pPr>
        <w:rPr>
          <w:b/>
        </w:rPr>
      </w:pPr>
      <w:r w:rsidRPr="004716E8">
        <w:rPr>
          <w:b/>
        </w:rPr>
        <w:t>If you wish to contact the PCA</w:t>
      </w:r>
      <w:r w:rsidR="00D7262F">
        <w:rPr>
          <w:b/>
        </w:rPr>
        <w:t xml:space="preserve"> on any matter</w:t>
      </w:r>
      <w:r w:rsidRPr="004716E8">
        <w:rPr>
          <w:b/>
        </w:rPr>
        <w:t xml:space="preserve"> why not call us at 087 3858254</w:t>
      </w:r>
      <w:r w:rsidR="00D7262F">
        <w:rPr>
          <w:b/>
        </w:rPr>
        <w:t xml:space="preserve"> (leave message)</w:t>
      </w:r>
      <w:r w:rsidRPr="004716E8">
        <w:rPr>
          <w:b/>
        </w:rPr>
        <w:t xml:space="preserve"> or email portmarnock1@gmail.com. Don</w:t>
      </w:r>
      <w:r>
        <w:rPr>
          <w:b/>
        </w:rPr>
        <w:t>’</w:t>
      </w:r>
      <w:r w:rsidRPr="004716E8">
        <w:rPr>
          <w:b/>
        </w:rPr>
        <w:t>t</w:t>
      </w:r>
      <w:r>
        <w:rPr>
          <w:b/>
        </w:rPr>
        <w:t xml:space="preserve"> forget to use our Facebook!!</w:t>
      </w:r>
    </w:p>
    <w:p w:rsidR="0074016A" w:rsidRDefault="0074016A"/>
    <w:sectPr w:rsidR="0074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6A"/>
    <w:rsid w:val="00077D30"/>
    <w:rsid w:val="000B5AAC"/>
    <w:rsid w:val="001373E8"/>
    <w:rsid w:val="001C59A4"/>
    <w:rsid w:val="00282C41"/>
    <w:rsid w:val="0029493F"/>
    <w:rsid w:val="002F03F1"/>
    <w:rsid w:val="00386950"/>
    <w:rsid w:val="004716E8"/>
    <w:rsid w:val="005B12D0"/>
    <w:rsid w:val="005D0A82"/>
    <w:rsid w:val="006877F2"/>
    <w:rsid w:val="0074016A"/>
    <w:rsid w:val="007843B4"/>
    <w:rsid w:val="00940E93"/>
    <w:rsid w:val="00A048F6"/>
    <w:rsid w:val="00A927D1"/>
    <w:rsid w:val="00AB1A57"/>
    <w:rsid w:val="00AB363F"/>
    <w:rsid w:val="00B27FB8"/>
    <w:rsid w:val="00D330D0"/>
    <w:rsid w:val="00D7262F"/>
    <w:rsid w:val="00DE74C8"/>
    <w:rsid w:val="00E97498"/>
    <w:rsid w:val="00F0059B"/>
    <w:rsid w:val="00F45B21"/>
    <w:rsid w:val="00FB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rtmarnock1@gmail.com" TargetMode="External"/><Relationship Id="rId5" Type="http://schemas.openxmlformats.org/officeDocument/2006/relationships/hyperlink" Target="mailto:tidytownsportmarno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 Home</dc:creator>
  <cp:lastModifiedBy>Horan Home</cp:lastModifiedBy>
  <cp:revision>2</cp:revision>
  <cp:lastPrinted>2015-05-14T15:10:00Z</cp:lastPrinted>
  <dcterms:created xsi:type="dcterms:W3CDTF">2015-05-14T21:56:00Z</dcterms:created>
  <dcterms:modified xsi:type="dcterms:W3CDTF">2015-05-14T21:56:00Z</dcterms:modified>
</cp:coreProperties>
</file>